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5A" w:rsidRDefault="00D5745A" w:rsidP="00D5745A">
      <w:pPr>
        <w:pStyle w:val="a4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Постановлениями главы администрации (губернатора) Краснодарского края</w:t>
      </w:r>
    </w:p>
    <w:p w:rsidR="00D5745A" w:rsidRPr="00B43A35" w:rsidRDefault="00D5745A" w:rsidP="00D5745A">
      <w:pPr>
        <w:pStyle w:val="a4"/>
        <w:jc w:val="center"/>
        <w:rPr>
          <w:rFonts w:ascii="Times New Roman" w:hAnsi="Times New Roman"/>
          <w:sz w:val="32"/>
          <w:szCs w:val="28"/>
        </w:rPr>
      </w:pPr>
    </w:p>
    <w:p w:rsidR="00D5745A" w:rsidRPr="00B43A35" w:rsidRDefault="00D5745A" w:rsidP="00D5745A">
      <w:pPr>
        <w:pStyle w:val="a4"/>
        <w:jc w:val="center"/>
        <w:rPr>
          <w:rFonts w:ascii="Times New Roman" w:hAnsi="Times New Roman"/>
          <w:sz w:val="32"/>
          <w:szCs w:val="28"/>
        </w:rPr>
      </w:pPr>
      <w:r w:rsidRPr="00B43A35">
        <w:rPr>
          <w:rFonts w:ascii="Times New Roman" w:hAnsi="Times New Roman"/>
          <w:sz w:val="32"/>
          <w:szCs w:val="28"/>
        </w:rPr>
        <w:t>За большой личный вклад в социально-экономическое развитие Краснодарского края</w:t>
      </w:r>
      <w:r>
        <w:rPr>
          <w:rFonts w:ascii="Times New Roman" w:hAnsi="Times New Roman"/>
          <w:sz w:val="32"/>
          <w:szCs w:val="28"/>
        </w:rPr>
        <w:t xml:space="preserve"> и местного самоуправления</w:t>
      </w:r>
    </w:p>
    <w:p w:rsidR="00D5745A" w:rsidRPr="00B43A35" w:rsidRDefault="00D5745A" w:rsidP="00D5745A">
      <w:pPr>
        <w:pStyle w:val="a4"/>
        <w:jc w:val="center"/>
        <w:rPr>
          <w:rFonts w:ascii="Times New Roman" w:hAnsi="Times New Roman"/>
          <w:sz w:val="32"/>
          <w:szCs w:val="28"/>
        </w:rPr>
      </w:pPr>
    </w:p>
    <w:p w:rsidR="00D5745A" w:rsidRPr="00B43A35" w:rsidRDefault="00D5745A" w:rsidP="00D5745A">
      <w:pPr>
        <w:pStyle w:val="a4"/>
        <w:jc w:val="center"/>
        <w:rPr>
          <w:rFonts w:ascii="Times New Roman" w:eastAsia="Times New Roman" w:hAnsi="Times New Roman"/>
          <w:sz w:val="32"/>
          <w:szCs w:val="28"/>
          <w:lang w:eastAsia="ar-SA"/>
        </w:rPr>
      </w:pPr>
      <w:r w:rsidRPr="00B43A35">
        <w:rPr>
          <w:rFonts w:ascii="Times New Roman" w:hAnsi="Times New Roman"/>
          <w:sz w:val="32"/>
          <w:szCs w:val="28"/>
        </w:rPr>
        <w:t xml:space="preserve"> </w:t>
      </w:r>
      <w:r w:rsidRPr="00DC4B5F">
        <w:rPr>
          <w:rFonts w:ascii="Times New Roman" w:hAnsi="Times New Roman"/>
          <w:sz w:val="32"/>
          <w:szCs w:val="28"/>
          <w:u w:val="single"/>
        </w:rPr>
        <w:t>м</w:t>
      </w:r>
      <w:r w:rsidRPr="00DC4B5F">
        <w:rPr>
          <w:rFonts w:ascii="Times New Roman" w:eastAsia="Times New Roman" w:hAnsi="Times New Roman"/>
          <w:sz w:val="32"/>
          <w:szCs w:val="28"/>
          <w:u w:val="single"/>
          <w:lang w:eastAsia="ar-SA"/>
        </w:rPr>
        <w:t>едалью</w:t>
      </w:r>
      <w:r w:rsidRPr="00B43A35">
        <w:rPr>
          <w:rFonts w:ascii="Times New Roman" w:eastAsia="Times New Roman" w:hAnsi="Times New Roman"/>
          <w:sz w:val="32"/>
          <w:szCs w:val="28"/>
          <w:lang w:eastAsia="ar-SA"/>
        </w:rPr>
        <w:t xml:space="preserve"> «За выдающийся вклад в развитие Краснодарского края» I степени награждены:</w:t>
      </w:r>
    </w:p>
    <w:p w:rsidR="00D5745A" w:rsidRPr="0029137D" w:rsidRDefault="00D5745A" w:rsidP="00D5745A">
      <w:pPr>
        <w:pStyle w:val="a4"/>
        <w:ind w:firstLine="709"/>
        <w:jc w:val="both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tblpX="6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02"/>
        <w:gridCol w:w="426"/>
        <w:gridCol w:w="5386"/>
      </w:tblGrid>
      <w:tr w:rsidR="00D5745A" w:rsidRPr="001B60DD" w:rsidTr="00B12981">
        <w:trPr>
          <w:cantSplit/>
          <w:trHeight w:val="988"/>
        </w:trPr>
        <w:tc>
          <w:tcPr>
            <w:tcW w:w="567" w:type="dxa"/>
          </w:tcPr>
          <w:p w:rsidR="00D5745A" w:rsidRPr="00A73701" w:rsidRDefault="00D5745A" w:rsidP="00D57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9E75C6" w:rsidRDefault="00270AA3" w:rsidP="00B12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Волне</w:t>
            </w:r>
            <w:r w:rsidR="00D5745A" w:rsidRPr="009E75C6">
              <w:rPr>
                <w:rFonts w:ascii="Times New Roman" w:hAnsi="Times New Roman"/>
                <w:b/>
                <w:sz w:val="28"/>
                <w:szCs w:val="28"/>
              </w:rPr>
              <w:t>нко</w:t>
            </w:r>
            <w:proofErr w:type="spellEnd"/>
            <w:r w:rsidR="00D5745A" w:rsidRPr="009E75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5745A" w:rsidRPr="009E75C6" w:rsidRDefault="00D5745A" w:rsidP="00B129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26" w:type="dxa"/>
          </w:tcPr>
          <w:p w:rsidR="00D5745A" w:rsidRPr="009E75C6" w:rsidRDefault="00D5745A" w:rsidP="00B129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9E75C6" w:rsidRDefault="00D5745A" w:rsidP="00B12981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</w:t>
            </w:r>
            <w:proofErr w:type="spellStart"/>
            <w:r w:rsidRPr="009E75C6">
              <w:rPr>
                <w:rFonts w:ascii="Times New Roman" w:hAnsi="Times New Roman"/>
                <w:sz w:val="28"/>
                <w:szCs w:val="28"/>
              </w:rPr>
              <w:t>Отрадненский</w:t>
            </w:r>
            <w:proofErr w:type="spellEnd"/>
            <w:r w:rsidRPr="009E75C6"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</w:tc>
      </w:tr>
      <w:tr w:rsidR="00D5745A" w:rsidRPr="001B60DD" w:rsidTr="00B12981">
        <w:trPr>
          <w:cantSplit/>
          <w:trHeight w:val="974"/>
        </w:trPr>
        <w:tc>
          <w:tcPr>
            <w:tcW w:w="567" w:type="dxa"/>
          </w:tcPr>
          <w:p w:rsidR="00D5745A" w:rsidRPr="00A73701" w:rsidRDefault="00D5745A" w:rsidP="00D57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9E75C6" w:rsidRDefault="00D5745A" w:rsidP="00B12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75C6">
              <w:rPr>
                <w:rFonts w:ascii="Times New Roman" w:hAnsi="Times New Roman"/>
                <w:b/>
                <w:sz w:val="28"/>
                <w:szCs w:val="28"/>
              </w:rPr>
              <w:t>Ласун</w:t>
            </w:r>
            <w:r w:rsidR="00270AA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E75C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r w:rsidRPr="009E75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5745A" w:rsidRPr="009E75C6" w:rsidRDefault="00D5745A" w:rsidP="00B129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426" w:type="dxa"/>
          </w:tcPr>
          <w:p w:rsidR="00D5745A" w:rsidRPr="009E75C6" w:rsidRDefault="00D5745A" w:rsidP="00B129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9E75C6" w:rsidRDefault="00D5745A" w:rsidP="00B129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Мостовский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</w:tc>
      </w:tr>
    </w:tbl>
    <w:p w:rsidR="00D5745A" w:rsidRDefault="00D5745A" w:rsidP="00D5745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45A" w:rsidRPr="00B43A35" w:rsidRDefault="00D5745A" w:rsidP="00D5745A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DC4B5F">
        <w:rPr>
          <w:rFonts w:ascii="Times New Roman" w:eastAsia="Times New Roman" w:hAnsi="Times New Roman" w:cs="Times New Roman"/>
          <w:sz w:val="32"/>
          <w:szCs w:val="28"/>
          <w:u w:val="single"/>
          <w:lang w:eastAsia="ar-SA"/>
        </w:rPr>
        <w:t>медалью</w:t>
      </w:r>
      <w:r w:rsidRPr="00B43A35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«За выдающийся вклад в развитие Краснодарского края» II степени награждены:</w:t>
      </w:r>
    </w:p>
    <w:p w:rsidR="00D5745A" w:rsidRPr="002E6421" w:rsidRDefault="00D5745A" w:rsidP="00D5745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tblpX="6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02"/>
        <w:gridCol w:w="426"/>
        <w:gridCol w:w="5386"/>
      </w:tblGrid>
      <w:tr w:rsidR="00D5745A" w:rsidRPr="00413233" w:rsidTr="00B12981">
        <w:trPr>
          <w:cantSplit/>
          <w:trHeight w:val="605"/>
        </w:trPr>
        <w:tc>
          <w:tcPr>
            <w:tcW w:w="567" w:type="dxa"/>
          </w:tcPr>
          <w:p w:rsidR="00D5745A" w:rsidRPr="00A73701" w:rsidRDefault="00D5745A" w:rsidP="00D574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9E75C6" w:rsidRDefault="00270AA3" w:rsidP="00B12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Бондаре</w:t>
            </w:r>
            <w:r w:rsidR="00D5745A" w:rsidRPr="009E75C6">
              <w:rPr>
                <w:rFonts w:ascii="Times New Roman" w:hAnsi="Times New Roman"/>
                <w:b/>
                <w:sz w:val="28"/>
                <w:szCs w:val="28"/>
              </w:rPr>
              <w:t>нко</w:t>
            </w:r>
          </w:p>
          <w:p w:rsidR="00D5745A" w:rsidRPr="009E75C6" w:rsidRDefault="00D5745A" w:rsidP="00B12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426" w:type="dxa"/>
          </w:tcPr>
          <w:p w:rsidR="00D5745A" w:rsidRPr="009E75C6" w:rsidRDefault="00D5745A" w:rsidP="00B12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Default="00D5745A" w:rsidP="00B12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9E75C6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9E7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район;</w:t>
            </w:r>
          </w:p>
          <w:p w:rsidR="00D5745A" w:rsidRPr="009E75C6" w:rsidRDefault="00D5745A" w:rsidP="00B12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45A" w:rsidRPr="00413233" w:rsidTr="00B12981">
        <w:trPr>
          <w:cantSplit/>
          <w:trHeight w:val="605"/>
        </w:trPr>
        <w:tc>
          <w:tcPr>
            <w:tcW w:w="567" w:type="dxa"/>
          </w:tcPr>
          <w:p w:rsidR="00D5745A" w:rsidRPr="004D44D3" w:rsidRDefault="00D5745A" w:rsidP="00D5745A">
            <w:pPr>
              <w:pStyle w:val="a3"/>
              <w:numPr>
                <w:ilvl w:val="0"/>
                <w:numId w:val="1"/>
              </w:numPr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9E75C6" w:rsidRDefault="00270AA3" w:rsidP="00B12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Ильи</w:t>
            </w:r>
            <w:r w:rsidR="00D5745A" w:rsidRPr="009E75C6">
              <w:rPr>
                <w:rFonts w:ascii="Times New Roman" w:hAnsi="Times New Roman"/>
                <w:b/>
                <w:sz w:val="28"/>
                <w:szCs w:val="28"/>
              </w:rPr>
              <w:t xml:space="preserve">н </w:t>
            </w:r>
          </w:p>
          <w:p w:rsidR="00D5745A" w:rsidRPr="009E75C6" w:rsidRDefault="00D5745A" w:rsidP="00B12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Евгений Геннадьевич</w:t>
            </w:r>
          </w:p>
        </w:tc>
        <w:tc>
          <w:tcPr>
            <w:tcW w:w="426" w:type="dxa"/>
          </w:tcPr>
          <w:p w:rsidR="00D5745A" w:rsidRPr="009E75C6" w:rsidRDefault="00D5745A" w:rsidP="00B12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9E75C6" w:rsidRDefault="00D5745A" w:rsidP="00B12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ава муниципального образования </w:t>
            </w:r>
            <w:r w:rsidRPr="009E75C6">
              <w:rPr>
                <w:rFonts w:ascii="Times New Roman" w:hAnsi="Times New Roman"/>
                <w:sz w:val="28"/>
                <w:szCs w:val="28"/>
              </w:rPr>
              <w:t xml:space="preserve">Тбилисский </w:t>
            </w:r>
            <w:r>
              <w:rPr>
                <w:rFonts w:ascii="Times New Roman" w:hAnsi="Times New Roman"/>
                <w:sz w:val="28"/>
                <w:szCs w:val="28"/>
              </w:rPr>
              <w:t>район;</w:t>
            </w:r>
          </w:p>
          <w:p w:rsidR="00D5745A" w:rsidRPr="009E75C6" w:rsidRDefault="00D5745A" w:rsidP="00B12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745A" w:rsidRDefault="00D5745A" w:rsidP="00D5745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745A" w:rsidRPr="00B43A35" w:rsidRDefault="00D5745A" w:rsidP="00D5745A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DC4B5F">
        <w:rPr>
          <w:rFonts w:ascii="Times New Roman" w:eastAsia="Times New Roman" w:hAnsi="Times New Roman" w:cs="Times New Roman"/>
          <w:sz w:val="32"/>
          <w:szCs w:val="28"/>
          <w:u w:val="single"/>
          <w:lang w:eastAsia="ar-SA"/>
        </w:rPr>
        <w:t>медалью</w:t>
      </w:r>
      <w:r w:rsidRPr="00B43A35"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«За выдающийся вклад в развитие Краснодарского края» </w:t>
      </w:r>
      <w:r w:rsidRPr="00B43A35">
        <w:rPr>
          <w:rFonts w:ascii="Times New Roman" w:eastAsia="Times New Roman" w:hAnsi="Times New Roman" w:cs="Times New Roman"/>
          <w:sz w:val="32"/>
          <w:szCs w:val="28"/>
          <w:lang w:eastAsia="ar-SA"/>
        </w:rPr>
        <w:br/>
        <w:t>III степени награждены:</w:t>
      </w:r>
    </w:p>
    <w:p w:rsidR="00D5745A" w:rsidRPr="002E6421" w:rsidRDefault="00D5745A" w:rsidP="00D574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tblpX="6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02"/>
        <w:gridCol w:w="426"/>
        <w:gridCol w:w="5386"/>
      </w:tblGrid>
      <w:tr w:rsidR="00D5745A" w:rsidRPr="00F90D27" w:rsidTr="00B12981">
        <w:trPr>
          <w:cantSplit/>
          <w:trHeight w:val="605"/>
        </w:trPr>
        <w:tc>
          <w:tcPr>
            <w:tcW w:w="567" w:type="dxa"/>
          </w:tcPr>
          <w:p w:rsidR="00D5745A" w:rsidRPr="003E0125" w:rsidRDefault="00D5745A" w:rsidP="00D5745A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402" w:type="dxa"/>
          </w:tcPr>
          <w:p w:rsidR="00D5745A" w:rsidRPr="009E75C6" w:rsidRDefault="00270AA3" w:rsidP="00B12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Дими</w:t>
            </w:r>
            <w:r w:rsidR="00D5745A" w:rsidRPr="009E75C6">
              <w:rPr>
                <w:rFonts w:ascii="Times New Roman" w:hAnsi="Times New Roman"/>
                <w:b/>
                <w:sz w:val="28"/>
                <w:szCs w:val="28"/>
              </w:rPr>
              <w:t>триев</w:t>
            </w:r>
          </w:p>
          <w:p w:rsidR="00D5745A" w:rsidRPr="009E75C6" w:rsidRDefault="00D5745A" w:rsidP="00B12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Михаил Дмитриевич</w:t>
            </w:r>
          </w:p>
        </w:tc>
        <w:tc>
          <w:tcPr>
            <w:tcW w:w="426" w:type="dxa"/>
          </w:tcPr>
          <w:p w:rsidR="00D5745A" w:rsidRPr="009E75C6" w:rsidRDefault="00D5745A" w:rsidP="00B12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9E75C6" w:rsidRDefault="00D5745A" w:rsidP="00B129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председатель Думы муниципального образования город-курорт Г</w:t>
            </w:r>
            <w:r>
              <w:rPr>
                <w:rFonts w:ascii="Times New Roman" w:hAnsi="Times New Roman"/>
                <w:sz w:val="28"/>
                <w:szCs w:val="28"/>
              </w:rPr>
              <w:t>еленджик;</w:t>
            </w:r>
          </w:p>
          <w:p w:rsidR="00D5745A" w:rsidRPr="009E75C6" w:rsidRDefault="00D5745A" w:rsidP="00B129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45A" w:rsidRPr="00F90D27" w:rsidTr="00B12981">
        <w:trPr>
          <w:cantSplit/>
          <w:trHeight w:val="605"/>
        </w:trPr>
        <w:tc>
          <w:tcPr>
            <w:tcW w:w="567" w:type="dxa"/>
          </w:tcPr>
          <w:p w:rsidR="00D5745A" w:rsidRPr="003E0125" w:rsidRDefault="00D5745A" w:rsidP="00D5745A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402" w:type="dxa"/>
          </w:tcPr>
          <w:p w:rsidR="00D5745A" w:rsidRPr="009E75C6" w:rsidRDefault="00270AA3" w:rsidP="00B12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Кряжо</w:t>
            </w:r>
            <w:r w:rsidR="00D5745A" w:rsidRPr="009E75C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r w:rsidR="00D5745A" w:rsidRPr="009E75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5745A" w:rsidRPr="009E75C6" w:rsidRDefault="00D5745A" w:rsidP="00B12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Михаил Николаевич</w:t>
            </w:r>
          </w:p>
        </w:tc>
        <w:tc>
          <w:tcPr>
            <w:tcW w:w="426" w:type="dxa"/>
          </w:tcPr>
          <w:p w:rsidR="00D5745A" w:rsidRPr="009E75C6" w:rsidRDefault="00D5745A" w:rsidP="00B129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Default="00D5745A" w:rsidP="00B129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 xml:space="preserve">председатель Совета муниципального образования </w:t>
            </w:r>
            <w:proofErr w:type="spellStart"/>
            <w:r w:rsidRPr="009E75C6">
              <w:rPr>
                <w:rFonts w:ascii="Times New Roman" w:hAnsi="Times New Roman"/>
                <w:sz w:val="28"/>
                <w:szCs w:val="28"/>
              </w:rPr>
              <w:t>Щербиновский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район;</w:t>
            </w:r>
          </w:p>
          <w:p w:rsidR="00D5745A" w:rsidRPr="009E75C6" w:rsidRDefault="00D5745A" w:rsidP="00B129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45A" w:rsidRPr="00F90D27" w:rsidTr="00B12981">
        <w:trPr>
          <w:cantSplit/>
          <w:trHeight w:val="605"/>
        </w:trPr>
        <w:tc>
          <w:tcPr>
            <w:tcW w:w="567" w:type="dxa"/>
          </w:tcPr>
          <w:p w:rsidR="00D5745A" w:rsidRPr="003E0125" w:rsidRDefault="00D5745A" w:rsidP="00D5745A">
            <w:pPr>
              <w:pStyle w:val="a3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3402" w:type="dxa"/>
          </w:tcPr>
          <w:p w:rsidR="00D5745A" w:rsidRPr="009E75C6" w:rsidRDefault="00270AA3" w:rsidP="00B129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Юшко</w:t>
            </w:r>
            <w:r w:rsidR="00D5745A" w:rsidRPr="009E75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5745A" w:rsidRPr="009E75C6" w:rsidRDefault="00D5745A" w:rsidP="00B12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26" w:type="dxa"/>
          </w:tcPr>
          <w:p w:rsidR="00D5745A" w:rsidRPr="009E75C6" w:rsidRDefault="00D5745A" w:rsidP="00B129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9E75C6" w:rsidRDefault="00D5745A" w:rsidP="00B129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75C6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Крымский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745A" w:rsidRPr="009E75C6" w:rsidRDefault="00D5745A" w:rsidP="00B129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745A" w:rsidRDefault="00D5745A" w:rsidP="00D57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5745A" w:rsidRDefault="00D5745A" w:rsidP="00D57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                          </w:t>
      </w:r>
    </w:p>
    <w:p w:rsidR="00D5745A" w:rsidRDefault="00D5745A" w:rsidP="00D57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5745A" w:rsidRDefault="00D5745A" w:rsidP="00D57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5745A" w:rsidRPr="00D501E1" w:rsidRDefault="00D5745A" w:rsidP="00D57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DC4B5F">
        <w:rPr>
          <w:rFonts w:ascii="Times New Roman" w:eastAsia="Times New Roman" w:hAnsi="Times New Roman" w:cs="Times New Roman"/>
          <w:sz w:val="32"/>
          <w:szCs w:val="28"/>
          <w:u w:val="single"/>
          <w:lang w:eastAsia="ar-SA"/>
        </w:rPr>
        <w:t>Почетной грамотой</w:t>
      </w: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</w:t>
      </w:r>
      <w:r w:rsidRPr="00D501E1">
        <w:rPr>
          <w:rFonts w:ascii="Times New Roman" w:eastAsia="Times New Roman" w:hAnsi="Times New Roman" w:cs="Times New Roman"/>
          <w:sz w:val="32"/>
          <w:szCs w:val="28"/>
          <w:lang w:eastAsia="ar-SA"/>
        </w:rPr>
        <w:t>администрации</w:t>
      </w:r>
    </w:p>
    <w:p w:rsidR="00D5745A" w:rsidRDefault="00D5745A" w:rsidP="00D57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Краснодарского </w:t>
      </w:r>
      <w:r w:rsidRPr="00D501E1">
        <w:rPr>
          <w:rFonts w:ascii="Times New Roman" w:eastAsia="Times New Roman" w:hAnsi="Times New Roman" w:cs="Times New Roman"/>
          <w:sz w:val="32"/>
          <w:szCs w:val="28"/>
          <w:lang w:eastAsia="ar-SA"/>
        </w:rPr>
        <w:t>края</w:t>
      </w:r>
      <w:r>
        <w:rPr>
          <w:rFonts w:ascii="Times New Roman" w:eastAsia="Times New Roman" w:hAnsi="Times New Roman" w:cs="Times New Roman"/>
          <w:sz w:val="32"/>
          <w:szCs w:val="28"/>
          <w:lang w:eastAsia="ar-SA"/>
        </w:rPr>
        <w:t xml:space="preserve"> награждены:</w:t>
      </w:r>
    </w:p>
    <w:p w:rsidR="00D5745A" w:rsidRDefault="00D5745A" w:rsidP="00D574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5745A" w:rsidRDefault="00D5745A" w:rsidP="00D57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tbl>
      <w:tblPr>
        <w:tblpPr w:leftFromText="180" w:rightFromText="180" w:vertAnchor="text" w:tblpX="6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02"/>
        <w:gridCol w:w="426"/>
        <w:gridCol w:w="5386"/>
      </w:tblGrid>
      <w:tr w:rsidR="00D5745A" w:rsidRPr="00D501E1" w:rsidTr="00B12981">
        <w:trPr>
          <w:cantSplit/>
          <w:trHeight w:val="605"/>
        </w:trPr>
        <w:tc>
          <w:tcPr>
            <w:tcW w:w="567" w:type="dxa"/>
          </w:tcPr>
          <w:p w:rsidR="00D5745A" w:rsidRPr="00D501E1" w:rsidRDefault="00D5745A" w:rsidP="00D5745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D5745A" w:rsidRPr="00D501E1" w:rsidRDefault="00270AA3" w:rsidP="00B12981">
            <w:pPr>
              <w:autoSpaceDE w:val="0"/>
              <w:spacing w:after="0"/>
              <w:ind w:left="-108" w:firstLine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Перепе</w:t>
            </w:r>
            <w:r w:rsidR="00D5745A" w:rsidRPr="00D501E1">
              <w:rPr>
                <w:rFonts w:ascii="Times New Roman" w:hAnsi="Times New Roman"/>
                <w:b/>
                <w:sz w:val="28"/>
                <w:szCs w:val="28"/>
              </w:rPr>
              <w:t>лин</w:t>
            </w:r>
            <w:proofErr w:type="spellEnd"/>
          </w:p>
          <w:p w:rsidR="00D5745A" w:rsidRPr="00D501E1" w:rsidRDefault="00D5745A" w:rsidP="00B12981">
            <w:pPr>
              <w:autoSpaceDE w:val="0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1">
              <w:rPr>
                <w:rFonts w:ascii="Times New Roman" w:hAnsi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426" w:type="dxa"/>
          </w:tcPr>
          <w:p w:rsidR="00D5745A" w:rsidRPr="00D501E1" w:rsidRDefault="00D5745A" w:rsidP="00B12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E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01E1" w:rsidRDefault="00D5745A" w:rsidP="00B12981">
            <w:pPr>
              <w:widowControl w:val="0"/>
              <w:autoSpaceDE w:val="0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Тихорецкий район;</w:t>
            </w:r>
          </w:p>
        </w:tc>
      </w:tr>
      <w:tr w:rsidR="00D5745A" w:rsidRPr="00D501E1" w:rsidTr="00B12981">
        <w:trPr>
          <w:cantSplit/>
          <w:trHeight w:val="605"/>
        </w:trPr>
        <w:tc>
          <w:tcPr>
            <w:tcW w:w="567" w:type="dxa"/>
          </w:tcPr>
          <w:p w:rsidR="00D5745A" w:rsidRPr="00D501E1" w:rsidRDefault="00D5745A" w:rsidP="00D5745A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</w:p>
        </w:tc>
        <w:tc>
          <w:tcPr>
            <w:tcW w:w="3402" w:type="dxa"/>
          </w:tcPr>
          <w:p w:rsidR="00D5745A" w:rsidRPr="00D501E1" w:rsidRDefault="00270AA3" w:rsidP="00B12981">
            <w:pPr>
              <w:autoSpaceDE w:val="0"/>
              <w:spacing w:after="0"/>
              <w:ind w:left="-108" w:firstLine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</w:t>
            </w:r>
            <w:r w:rsidR="00D5745A" w:rsidRPr="00D501E1">
              <w:rPr>
                <w:rFonts w:ascii="Times New Roman" w:hAnsi="Times New Roman"/>
                <w:b/>
                <w:sz w:val="28"/>
                <w:szCs w:val="28"/>
              </w:rPr>
              <w:t>рченко</w:t>
            </w:r>
          </w:p>
          <w:p w:rsidR="00D5745A" w:rsidRPr="00D501E1" w:rsidRDefault="00D5745A" w:rsidP="00B12981">
            <w:pPr>
              <w:autoSpaceDE w:val="0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1"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426" w:type="dxa"/>
          </w:tcPr>
          <w:p w:rsidR="00D5745A" w:rsidRPr="00D501E1" w:rsidRDefault="00D5745A" w:rsidP="00B129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1E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01E1" w:rsidRDefault="00D5745A" w:rsidP="00B12981">
            <w:pPr>
              <w:widowControl w:val="0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01E1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            город Армавир.</w:t>
            </w:r>
          </w:p>
        </w:tc>
      </w:tr>
    </w:tbl>
    <w:p w:rsidR="00D5745A" w:rsidRDefault="00D5745A" w:rsidP="00D57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D5745A" w:rsidRPr="00DC4B5F" w:rsidRDefault="00D5745A" w:rsidP="00D5745A">
      <w:pPr>
        <w:jc w:val="center"/>
        <w:rPr>
          <w:rFonts w:ascii="Times New Roman" w:hAnsi="Times New Roman" w:cs="Times New Roman"/>
          <w:sz w:val="32"/>
          <w:szCs w:val="32"/>
        </w:rPr>
      </w:pPr>
      <w:r w:rsidRPr="00DC4B5F">
        <w:rPr>
          <w:rFonts w:ascii="Times New Roman" w:hAnsi="Times New Roman" w:cs="Times New Roman"/>
          <w:sz w:val="32"/>
          <w:szCs w:val="32"/>
        </w:rPr>
        <w:t xml:space="preserve">Победители краевого смотра-конкурса на звание лучшего поселения Краснодарского края за 2021 год награждаются </w:t>
      </w:r>
      <w:r w:rsidRPr="00DC4B5F">
        <w:rPr>
          <w:rFonts w:ascii="Times New Roman" w:hAnsi="Times New Roman" w:cs="Times New Roman"/>
          <w:sz w:val="32"/>
          <w:szCs w:val="32"/>
          <w:u w:val="single"/>
        </w:rPr>
        <w:t>Почетной грамотой</w:t>
      </w:r>
      <w:r w:rsidRPr="00DC4B5F">
        <w:rPr>
          <w:rFonts w:ascii="Times New Roman" w:hAnsi="Times New Roman" w:cs="Times New Roman"/>
          <w:sz w:val="32"/>
          <w:szCs w:val="32"/>
        </w:rPr>
        <w:t xml:space="preserve"> администрации Краснодарского края и </w:t>
      </w:r>
      <w:r w:rsidRPr="00DC4B5F">
        <w:rPr>
          <w:rFonts w:ascii="Times New Roman" w:hAnsi="Times New Roman" w:cs="Times New Roman"/>
          <w:sz w:val="32"/>
          <w:szCs w:val="32"/>
          <w:u w:val="single"/>
        </w:rPr>
        <w:t xml:space="preserve">дипломом </w:t>
      </w:r>
      <w:r w:rsidRPr="00DC4B5F">
        <w:rPr>
          <w:rFonts w:ascii="Times New Roman" w:hAnsi="Times New Roman" w:cs="Times New Roman"/>
          <w:sz w:val="32"/>
          <w:szCs w:val="32"/>
        </w:rPr>
        <w:t>Законодательного Собрания Краснодарского края</w:t>
      </w:r>
    </w:p>
    <w:p w:rsidR="00D5745A" w:rsidRPr="00D5745A" w:rsidRDefault="00D5745A" w:rsidP="00D574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02"/>
        <w:gridCol w:w="426"/>
        <w:gridCol w:w="5386"/>
      </w:tblGrid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D5745A" w:rsidRDefault="00270AA3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Сиде</w:t>
            </w:r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нко </w:t>
            </w:r>
            <w:r w:rsidR="00D574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Вероника Алекса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ндровна</w:t>
            </w:r>
          </w:p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</w:t>
            </w:r>
            <w:bookmarkStart w:id="0" w:name="_GoBack"/>
            <w:bookmarkEnd w:id="0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Default="00270AA3" w:rsidP="00D574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Шевче</w:t>
            </w:r>
            <w:r w:rsidR="00D5745A">
              <w:rPr>
                <w:rFonts w:ascii="Times New Roman" w:hAnsi="Times New Roman"/>
                <w:b/>
                <w:sz w:val="28"/>
                <w:szCs w:val="28"/>
              </w:rPr>
              <w:t>нко</w:t>
            </w:r>
            <w:r w:rsidR="00D5745A" w:rsidRPr="00E748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5745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8959F0">
              <w:rPr>
                <w:rFonts w:ascii="Times New Roman" w:hAnsi="Times New Roman"/>
                <w:sz w:val="28"/>
                <w:szCs w:val="28"/>
              </w:rPr>
              <w:t>Татьяна Леони</w:t>
            </w:r>
            <w:r w:rsidR="00D5745A" w:rsidRPr="00D5745A">
              <w:rPr>
                <w:rFonts w:ascii="Times New Roman" w:hAnsi="Times New Roman"/>
                <w:sz w:val="28"/>
                <w:szCs w:val="28"/>
              </w:rPr>
              <w:t>довна</w:t>
            </w:r>
          </w:p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E748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9F0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падного</w:t>
            </w:r>
            <w:r w:rsidRPr="00E7488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8959F0">
              <w:rPr>
                <w:rFonts w:ascii="Times New Roman" w:hAnsi="Times New Roman"/>
                <w:sz w:val="28"/>
                <w:szCs w:val="28"/>
              </w:rPr>
              <w:t>Ленингра</w:t>
            </w:r>
            <w:r>
              <w:rPr>
                <w:rFonts w:ascii="Times New Roman" w:hAnsi="Times New Roman"/>
                <w:sz w:val="28"/>
                <w:szCs w:val="28"/>
              </w:rPr>
              <w:t>дского</w:t>
            </w:r>
            <w:r w:rsidRPr="00E7488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D5745A" w:rsidRDefault="00270AA3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Прокопе</w:t>
            </w:r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нко </w:t>
            </w:r>
            <w:r w:rsidR="00D574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Елена Васи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льевна</w:t>
            </w:r>
          </w:p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мского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D5745A" w:rsidRDefault="00270AA3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Авакья</w:t>
            </w:r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74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Михаил Евге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ньевич</w:t>
            </w:r>
          </w:p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Придоро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D5745A" w:rsidRDefault="00270AA3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</w:t>
            </w:r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нко </w:t>
            </w:r>
            <w:r w:rsidR="00D574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Наталья Никола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евна </w:t>
            </w:r>
          </w:p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Ейскоукрепленского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proofErr w:type="spellEnd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Default="00270AA3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>ртенко</w:t>
            </w:r>
            <w:proofErr w:type="spellEnd"/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br/>
              <w:t>Евгений Серге</w:t>
            </w:r>
            <w:r w:rsidR="00D5745A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Унаро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ковского</w:t>
            </w:r>
            <w:proofErr w:type="spellEnd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Мосто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вского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D5745A" w:rsidRDefault="00270AA3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Сухове</w:t>
            </w:r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 </w:t>
            </w:r>
            <w:r w:rsidR="00D574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proofErr w:type="spellEnd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proofErr w:type="spellEnd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Лаби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D5745A" w:rsidRDefault="00270AA3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Абаку</w:t>
            </w:r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мова </w:t>
            </w:r>
            <w:r w:rsidR="00D574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Елена Серге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евна </w:t>
            </w:r>
          </w:p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Желе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D5745A" w:rsidRDefault="00270AA3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Ильино</w:t>
            </w:r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4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Пётр Миха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йлович</w:t>
            </w:r>
          </w:p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Константи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новского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нинского</w:t>
            </w:r>
            <w:proofErr w:type="spellEnd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D5745A" w:rsidRDefault="00270AA3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Друзя</w:t>
            </w:r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proofErr w:type="spellEnd"/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74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Николай Петро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Черное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Сла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вянского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D5745A" w:rsidRDefault="00270AA3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йко </w:t>
            </w:r>
            <w:r w:rsidR="00D574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Василий Евге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ньевич </w:t>
            </w:r>
          </w:p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Черное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Сла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вянского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5745A" w:rsidRPr="00D5745A" w:rsidRDefault="00270AA3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Духна</w:t>
            </w:r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="00D5745A" w:rsidRPr="00D57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74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 xml:space="preserve"> Бори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совна </w:t>
            </w:r>
          </w:p>
          <w:p w:rsidR="00D5745A" w:rsidRPr="00D5745A" w:rsidRDefault="00D5745A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Перворе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</w:t>
            </w:r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="00D5745A" w:rsidRPr="00D574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7326" w:rsidRPr="00587326" w:rsidRDefault="00270AA3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Нему</w:t>
            </w:r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дрый </w:t>
            </w:r>
            <w:r w:rsidR="00587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Дмитрий Алекса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ндрович </w:t>
            </w:r>
          </w:p>
          <w:p w:rsidR="00D5745A" w:rsidRPr="00D5745A" w:rsidRDefault="00D5745A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Голубицкого сельского поселения Темрю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кского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7326" w:rsidRPr="00587326" w:rsidRDefault="00270AA3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>кин</w:t>
            </w:r>
            <w:proofErr w:type="spellEnd"/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7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Георгий Ви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кторович </w:t>
            </w:r>
          </w:p>
          <w:p w:rsidR="00D5745A" w:rsidRPr="00D5745A" w:rsidRDefault="00D5745A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587326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Голуби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цкого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Темрю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кского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7326" w:rsidRPr="00587326" w:rsidRDefault="00270AA3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Грицю</w:t>
            </w:r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proofErr w:type="spellEnd"/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7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  <w:p w:rsidR="00D5745A" w:rsidRPr="00D5745A" w:rsidRDefault="00D5745A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мского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7326" w:rsidRPr="00587326" w:rsidRDefault="00270AA3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Лоза</w:t>
            </w:r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7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Василий Анато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льевич</w:t>
            </w:r>
          </w:p>
          <w:p w:rsidR="00D5745A" w:rsidRPr="00D5745A" w:rsidRDefault="00D5745A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нько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рского</w:t>
            </w:r>
            <w:proofErr w:type="spellEnd"/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745A" w:rsidRPr="00D5745A" w:rsidTr="00B12981">
        <w:trPr>
          <w:cantSplit/>
          <w:trHeight w:val="605"/>
        </w:trPr>
        <w:tc>
          <w:tcPr>
            <w:tcW w:w="567" w:type="dxa"/>
          </w:tcPr>
          <w:p w:rsidR="00D5745A" w:rsidRPr="00D5745A" w:rsidRDefault="00D5745A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7326" w:rsidRPr="00587326" w:rsidRDefault="00270AA3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Степане</w:t>
            </w:r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нко </w:t>
            </w:r>
            <w:r w:rsidR="00587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proofErr w:type="spellEnd"/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  <w:p w:rsidR="00D5745A" w:rsidRPr="00D5745A" w:rsidRDefault="00D5745A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5745A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5745A" w:rsidRPr="00D5745A" w:rsidRDefault="00587326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Великове</w:t>
            </w:r>
            <w:r w:rsidRPr="00587326">
              <w:rPr>
                <w:rFonts w:ascii="Times New Roman" w:hAnsi="Times New Roman" w:cs="Times New Roman"/>
                <w:sz w:val="28"/>
                <w:szCs w:val="28"/>
              </w:rPr>
              <w:t>чнен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8959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Белоре</w:t>
            </w:r>
            <w:r w:rsidRPr="00587326">
              <w:rPr>
                <w:rFonts w:ascii="Times New Roman" w:hAnsi="Times New Roman" w:cs="Times New Roman"/>
                <w:sz w:val="28"/>
                <w:szCs w:val="28"/>
              </w:rPr>
              <w:t>ченского</w:t>
            </w:r>
            <w:proofErr w:type="spellEnd"/>
            <w:r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7326" w:rsidRPr="00D5745A" w:rsidTr="00B12981">
        <w:trPr>
          <w:cantSplit/>
          <w:trHeight w:val="605"/>
        </w:trPr>
        <w:tc>
          <w:tcPr>
            <w:tcW w:w="567" w:type="dxa"/>
          </w:tcPr>
          <w:p w:rsidR="00587326" w:rsidRPr="00D5745A" w:rsidRDefault="00587326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7326" w:rsidRPr="00D5745A" w:rsidRDefault="00270AA3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>льченко</w:t>
            </w:r>
            <w:proofErr w:type="spellEnd"/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br/>
              <w:t>Наталия Ива</w:t>
            </w:r>
            <w:r w:rsidR="00587326">
              <w:rPr>
                <w:rFonts w:ascii="Times New Roman" w:hAnsi="Times New Roman" w:cs="Times New Roman"/>
                <w:sz w:val="28"/>
                <w:szCs w:val="28"/>
              </w:rPr>
              <w:t xml:space="preserve">новна </w:t>
            </w:r>
          </w:p>
          <w:p w:rsidR="00587326" w:rsidRPr="00D5745A" w:rsidRDefault="00587326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7326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87326" w:rsidRPr="00D5745A" w:rsidRDefault="00587326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Великове</w:t>
            </w:r>
            <w:r w:rsidRPr="00587326">
              <w:rPr>
                <w:rFonts w:ascii="Times New Roman" w:hAnsi="Times New Roman" w:cs="Times New Roman"/>
                <w:sz w:val="28"/>
                <w:szCs w:val="28"/>
              </w:rPr>
              <w:t>чнен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8959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Белоре</w:t>
            </w:r>
            <w:r w:rsidRPr="00587326">
              <w:rPr>
                <w:rFonts w:ascii="Times New Roman" w:hAnsi="Times New Roman" w:cs="Times New Roman"/>
                <w:sz w:val="28"/>
                <w:szCs w:val="28"/>
              </w:rPr>
              <w:t>ченского</w:t>
            </w:r>
            <w:proofErr w:type="spellEnd"/>
            <w:r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7326" w:rsidRPr="00D5745A" w:rsidTr="00B12981">
        <w:trPr>
          <w:cantSplit/>
          <w:trHeight w:val="605"/>
        </w:trPr>
        <w:tc>
          <w:tcPr>
            <w:tcW w:w="567" w:type="dxa"/>
          </w:tcPr>
          <w:p w:rsidR="00587326" w:rsidRPr="00D5745A" w:rsidRDefault="00587326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7326" w:rsidRPr="00D5745A" w:rsidRDefault="00270AA3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Ермола</w:t>
            </w:r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ева 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br/>
              <w:t>Екатерина Анато</w:t>
            </w:r>
            <w:r w:rsidR="00587326">
              <w:rPr>
                <w:rFonts w:ascii="Times New Roman" w:hAnsi="Times New Roman" w:cs="Times New Roman"/>
                <w:sz w:val="28"/>
                <w:szCs w:val="28"/>
              </w:rPr>
              <w:t xml:space="preserve">льевна </w:t>
            </w:r>
          </w:p>
        </w:tc>
        <w:tc>
          <w:tcPr>
            <w:tcW w:w="426" w:type="dxa"/>
          </w:tcPr>
          <w:p w:rsidR="00587326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87326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Должа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7326" w:rsidRPr="00D5745A" w:rsidTr="00B12981">
        <w:trPr>
          <w:cantSplit/>
          <w:trHeight w:val="605"/>
        </w:trPr>
        <w:tc>
          <w:tcPr>
            <w:tcW w:w="567" w:type="dxa"/>
          </w:tcPr>
          <w:p w:rsidR="00587326" w:rsidRPr="00D5745A" w:rsidRDefault="00587326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7326" w:rsidRPr="00587326" w:rsidRDefault="00270AA3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Аге</w:t>
            </w:r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>ев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Николай Никола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  <w:p w:rsidR="00587326" w:rsidRPr="00D5745A" w:rsidRDefault="00587326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7326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87326" w:rsidRPr="00D5745A" w:rsidRDefault="00587326" w:rsidP="00895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873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7326">
              <w:rPr>
                <w:rFonts w:ascii="Times New Roman" w:hAnsi="Times New Roman" w:cs="Times New Roman"/>
                <w:sz w:val="28"/>
                <w:szCs w:val="28"/>
              </w:rPr>
              <w:t>рков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8959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</w:t>
            </w:r>
            <w:r w:rsidRPr="00587326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</w:p>
        </w:tc>
      </w:tr>
      <w:tr w:rsidR="00587326" w:rsidRPr="00D5745A" w:rsidTr="00B12981">
        <w:trPr>
          <w:cantSplit/>
          <w:trHeight w:val="605"/>
        </w:trPr>
        <w:tc>
          <w:tcPr>
            <w:tcW w:w="567" w:type="dxa"/>
          </w:tcPr>
          <w:p w:rsidR="00587326" w:rsidRPr="00D5745A" w:rsidRDefault="00587326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7326" w:rsidRPr="00D5745A" w:rsidRDefault="00270AA3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Шевцо</w:t>
            </w:r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br/>
              <w:t>Валерий Никола</w:t>
            </w:r>
            <w:r w:rsidR="00587326">
              <w:rPr>
                <w:rFonts w:ascii="Times New Roman" w:hAnsi="Times New Roman" w:cs="Times New Roman"/>
                <w:sz w:val="28"/>
                <w:szCs w:val="28"/>
              </w:rPr>
              <w:t xml:space="preserve">евич </w:t>
            </w:r>
          </w:p>
          <w:p w:rsidR="00587326" w:rsidRPr="00D5745A" w:rsidRDefault="00587326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7326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87326" w:rsidRPr="00D5745A" w:rsidRDefault="00587326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587326">
              <w:rPr>
                <w:rFonts w:ascii="Times New Roman" w:hAnsi="Times New Roman" w:cs="Times New Roman"/>
                <w:sz w:val="28"/>
                <w:szCs w:val="28"/>
              </w:rPr>
              <w:t>рков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8959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</w:t>
            </w:r>
            <w:r w:rsidRPr="00587326">
              <w:rPr>
                <w:rFonts w:ascii="Times New Roman" w:hAnsi="Times New Roman" w:cs="Times New Roman"/>
                <w:sz w:val="28"/>
                <w:szCs w:val="28"/>
              </w:rPr>
              <w:t>цкого района</w:t>
            </w:r>
          </w:p>
        </w:tc>
      </w:tr>
      <w:tr w:rsidR="00587326" w:rsidRPr="00D5745A" w:rsidTr="00B12981">
        <w:trPr>
          <w:cantSplit/>
          <w:trHeight w:val="605"/>
        </w:trPr>
        <w:tc>
          <w:tcPr>
            <w:tcW w:w="567" w:type="dxa"/>
          </w:tcPr>
          <w:p w:rsidR="00587326" w:rsidRPr="00D5745A" w:rsidRDefault="00587326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7326" w:rsidRPr="00587326" w:rsidRDefault="00270AA3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</w:t>
            </w:r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>чик</w:t>
            </w:r>
            <w:proofErr w:type="spellEnd"/>
            <w:r w:rsidR="00587326" w:rsidRPr="00587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73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Заха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риевич</w:t>
            </w:r>
            <w:proofErr w:type="spellEnd"/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326" w:rsidRPr="00D5745A" w:rsidRDefault="00587326" w:rsidP="00587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7326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87326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Миха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йло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</w:t>
            </w:r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>нинского</w:t>
            </w:r>
            <w:proofErr w:type="spellEnd"/>
            <w:r w:rsidR="00587326" w:rsidRPr="0058732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7326" w:rsidRPr="00D5745A" w:rsidTr="00B12981">
        <w:trPr>
          <w:cantSplit/>
          <w:trHeight w:val="605"/>
        </w:trPr>
        <w:tc>
          <w:tcPr>
            <w:tcW w:w="567" w:type="dxa"/>
          </w:tcPr>
          <w:p w:rsidR="00587326" w:rsidRPr="00D5745A" w:rsidRDefault="00587326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4B5F" w:rsidRPr="00D5745A" w:rsidRDefault="00270AA3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</w:t>
            </w:r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>бичева</w:t>
            </w:r>
            <w:proofErr w:type="spellEnd"/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br/>
              <w:t>Ирина Миха</w:t>
            </w:r>
            <w:r w:rsidR="00DC4B5F">
              <w:rPr>
                <w:rFonts w:ascii="Times New Roman" w:hAnsi="Times New Roman" w:cs="Times New Roman"/>
                <w:sz w:val="28"/>
                <w:szCs w:val="28"/>
              </w:rPr>
              <w:t xml:space="preserve">йловна </w:t>
            </w:r>
          </w:p>
          <w:p w:rsidR="00587326" w:rsidRPr="00D5745A" w:rsidRDefault="00587326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7326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87326" w:rsidRPr="00D5745A" w:rsidRDefault="00DC4B5F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Миха</w:t>
            </w:r>
            <w:r w:rsidRPr="00DC4B5F">
              <w:rPr>
                <w:rFonts w:ascii="Times New Roman" w:hAnsi="Times New Roman" w:cs="Times New Roman"/>
                <w:sz w:val="28"/>
                <w:szCs w:val="28"/>
              </w:rPr>
              <w:t>йло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 xml:space="preserve">вского сельского поселения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Курга</w:t>
            </w:r>
            <w:r w:rsidRPr="00DC4B5F">
              <w:rPr>
                <w:rFonts w:ascii="Times New Roman" w:hAnsi="Times New Roman" w:cs="Times New Roman"/>
                <w:sz w:val="28"/>
                <w:szCs w:val="28"/>
              </w:rPr>
              <w:t>нинского</w:t>
            </w:r>
            <w:proofErr w:type="spellEnd"/>
            <w:r w:rsidRPr="00DC4B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7326" w:rsidRPr="00D5745A" w:rsidTr="00B12981">
        <w:trPr>
          <w:cantSplit/>
          <w:trHeight w:val="605"/>
        </w:trPr>
        <w:tc>
          <w:tcPr>
            <w:tcW w:w="567" w:type="dxa"/>
          </w:tcPr>
          <w:p w:rsidR="00587326" w:rsidRPr="00D5745A" w:rsidRDefault="00587326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7326" w:rsidRPr="00D5745A" w:rsidRDefault="00270AA3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Кули</w:t>
            </w:r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 </w:t>
            </w:r>
            <w:r w:rsidR="00DC4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Михаил Ви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кторович</w:t>
            </w:r>
          </w:p>
        </w:tc>
        <w:tc>
          <w:tcPr>
            <w:tcW w:w="426" w:type="dxa"/>
          </w:tcPr>
          <w:p w:rsidR="00587326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87326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Платни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7326" w:rsidRPr="00D5745A" w:rsidTr="00B12981">
        <w:trPr>
          <w:cantSplit/>
          <w:trHeight w:val="605"/>
        </w:trPr>
        <w:tc>
          <w:tcPr>
            <w:tcW w:w="567" w:type="dxa"/>
          </w:tcPr>
          <w:p w:rsidR="00587326" w:rsidRPr="00D5745A" w:rsidRDefault="00587326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4B5F" w:rsidRPr="00D5745A" w:rsidRDefault="00270AA3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Павле</w:t>
            </w:r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нко 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Григо</w:t>
            </w:r>
            <w:r w:rsidR="00DC4B5F">
              <w:rPr>
                <w:rFonts w:ascii="Times New Roman" w:hAnsi="Times New Roman" w:cs="Times New Roman"/>
                <w:sz w:val="28"/>
                <w:szCs w:val="28"/>
              </w:rPr>
              <w:t xml:space="preserve">рьевич </w:t>
            </w:r>
          </w:p>
          <w:p w:rsidR="00587326" w:rsidRPr="00D5745A" w:rsidRDefault="00587326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7326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87326" w:rsidRPr="00D5745A" w:rsidRDefault="00DC4B5F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Платни</w:t>
            </w:r>
            <w:r w:rsidRPr="00DC4B5F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8959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Корено</w:t>
            </w:r>
            <w:r w:rsidRPr="00DC4B5F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Pr="00DC4B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87326" w:rsidRPr="00D5745A" w:rsidTr="00B12981">
        <w:trPr>
          <w:cantSplit/>
          <w:trHeight w:val="605"/>
        </w:trPr>
        <w:tc>
          <w:tcPr>
            <w:tcW w:w="567" w:type="dxa"/>
          </w:tcPr>
          <w:p w:rsidR="00587326" w:rsidRPr="00D5745A" w:rsidRDefault="00587326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4B5F" w:rsidRPr="00DC4B5F" w:rsidRDefault="00270AA3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Герне</w:t>
            </w:r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>ший</w:t>
            </w:r>
            <w:proofErr w:type="spellEnd"/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Иван Ива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  <w:p w:rsidR="00587326" w:rsidRPr="00D5745A" w:rsidRDefault="00587326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7326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87326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мского района</w:t>
            </w:r>
          </w:p>
        </w:tc>
      </w:tr>
      <w:tr w:rsidR="00587326" w:rsidRPr="00D5745A" w:rsidTr="00B12981">
        <w:trPr>
          <w:cantSplit/>
          <w:trHeight w:val="605"/>
        </w:trPr>
        <w:tc>
          <w:tcPr>
            <w:tcW w:w="567" w:type="dxa"/>
          </w:tcPr>
          <w:p w:rsidR="00587326" w:rsidRPr="00D5745A" w:rsidRDefault="00587326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87326" w:rsidRPr="00D5745A" w:rsidRDefault="00270AA3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  <w:proofErr w:type="spellEnd"/>
            <w:r w:rsidR="008959F0">
              <w:rPr>
                <w:rFonts w:ascii="Times New Roman" w:hAnsi="Times New Roman" w:cs="Times New Roman"/>
                <w:sz w:val="28"/>
                <w:szCs w:val="28"/>
              </w:rPr>
              <w:br/>
              <w:t>Максим Вале</w:t>
            </w:r>
            <w:r w:rsidR="00DC4B5F">
              <w:rPr>
                <w:rFonts w:ascii="Times New Roman" w:hAnsi="Times New Roman" w:cs="Times New Roman"/>
                <w:sz w:val="28"/>
                <w:szCs w:val="28"/>
              </w:rPr>
              <w:t xml:space="preserve">риевич </w:t>
            </w:r>
          </w:p>
        </w:tc>
        <w:tc>
          <w:tcPr>
            <w:tcW w:w="426" w:type="dxa"/>
          </w:tcPr>
          <w:p w:rsidR="00587326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C4B5F" w:rsidRPr="00DC4B5F" w:rsidRDefault="00DC4B5F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Нижнебаканского</w:t>
            </w:r>
            <w:proofErr w:type="spellEnd"/>
            <w:r w:rsidR="008959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</w:t>
            </w:r>
            <w:r w:rsidRPr="00DC4B5F">
              <w:rPr>
                <w:rFonts w:ascii="Times New Roman" w:hAnsi="Times New Roman" w:cs="Times New Roman"/>
                <w:sz w:val="28"/>
                <w:szCs w:val="28"/>
              </w:rPr>
              <w:t>мского района</w:t>
            </w:r>
          </w:p>
          <w:p w:rsidR="00587326" w:rsidRPr="00D5745A" w:rsidRDefault="00587326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326" w:rsidRPr="00D5745A" w:rsidTr="00B12981">
        <w:trPr>
          <w:cantSplit/>
          <w:trHeight w:val="605"/>
        </w:trPr>
        <w:tc>
          <w:tcPr>
            <w:tcW w:w="567" w:type="dxa"/>
          </w:tcPr>
          <w:p w:rsidR="00587326" w:rsidRPr="00D5745A" w:rsidRDefault="00587326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4B5F" w:rsidRPr="00DC4B5F" w:rsidRDefault="00270AA3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Гайнюче</w:t>
            </w:r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>нко</w:t>
            </w:r>
            <w:proofErr w:type="spellEnd"/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4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Станислав Алекса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ндрович</w:t>
            </w:r>
          </w:p>
          <w:p w:rsidR="00587326" w:rsidRPr="00D5745A" w:rsidRDefault="00587326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87326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587326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нског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C4B5F" w:rsidRPr="00D5745A" w:rsidTr="00B12981">
        <w:trPr>
          <w:cantSplit/>
          <w:trHeight w:val="605"/>
        </w:trPr>
        <w:tc>
          <w:tcPr>
            <w:tcW w:w="567" w:type="dxa"/>
          </w:tcPr>
          <w:p w:rsidR="00DC4B5F" w:rsidRPr="00D5745A" w:rsidRDefault="00DC4B5F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4B5F" w:rsidRPr="00D5745A" w:rsidRDefault="00270AA3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Агиба</w:t>
            </w:r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>лова</w:t>
            </w:r>
            <w:proofErr w:type="spellEnd"/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4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Светлана Бори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 xml:space="preserve">совна </w:t>
            </w:r>
          </w:p>
          <w:p w:rsidR="00DC4B5F" w:rsidRPr="00D5745A" w:rsidRDefault="00DC4B5F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C4B5F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C4B5F" w:rsidRPr="00D5745A" w:rsidRDefault="00DC4B5F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Усть-Лаби</w:t>
            </w:r>
            <w:r w:rsidRPr="00DC4B5F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8959F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Усть-Лаби</w:t>
            </w:r>
            <w:r w:rsidRPr="00DC4B5F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DC4B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C4B5F" w:rsidRPr="00D5745A" w:rsidTr="00B12981">
        <w:trPr>
          <w:cantSplit/>
          <w:trHeight w:val="605"/>
        </w:trPr>
        <w:tc>
          <w:tcPr>
            <w:tcW w:w="567" w:type="dxa"/>
          </w:tcPr>
          <w:p w:rsidR="00DC4B5F" w:rsidRPr="00D5745A" w:rsidRDefault="00DC4B5F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4B5F" w:rsidRPr="00DC4B5F" w:rsidRDefault="00270AA3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</w:t>
            </w:r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тников </w:t>
            </w:r>
            <w:r w:rsidR="00DC4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Вячеслав Никола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</w:p>
          <w:p w:rsidR="00DC4B5F" w:rsidRPr="00D5745A" w:rsidRDefault="00DC4B5F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C4B5F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C4B5F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 Успе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нского района</w:t>
            </w:r>
          </w:p>
        </w:tc>
      </w:tr>
      <w:tr w:rsidR="00DC4B5F" w:rsidRPr="00D5745A" w:rsidTr="00B12981">
        <w:trPr>
          <w:cantSplit/>
          <w:trHeight w:val="605"/>
        </w:trPr>
        <w:tc>
          <w:tcPr>
            <w:tcW w:w="567" w:type="dxa"/>
          </w:tcPr>
          <w:p w:rsidR="00DC4B5F" w:rsidRPr="00D5745A" w:rsidRDefault="00DC4B5F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4B5F" w:rsidRPr="00D5745A" w:rsidRDefault="00270AA3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Шва</w:t>
            </w:r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Ива</w:t>
            </w:r>
            <w:r w:rsidR="00DC4B5F">
              <w:rPr>
                <w:rFonts w:ascii="Times New Roman" w:hAnsi="Times New Roman" w:cs="Times New Roman"/>
                <w:sz w:val="28"/>
                <w:szCs w:val="28"/>
              </w:rPr>
              <w:t xml:space="preserve">новна </w:t>
            </w:r>
          </w:p>
          <w:p w:rsidR="00DC4B5F" w:rsidRPr="00D5745A" w:rsidRDefault="00DC4B5F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C4B5F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C4B5F" w:rsidRPr="00D5745A" w:rsidRDefault="00DC4B5F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Успенского сельского поселения Успе</w:t>
            </w:r>
            <w:r w:rsidRPr="00DC4B5F">
              <w:rPr>
                <w:rFonts w:ascii="Times New Roman" w:hAnsi="Times New Roman" w:cs="Times New Roman"/>
                <w:sz w:val="28"/>
                <w:szCs w:val="28"/>
              </w:rPr>
              <w:t>нского района</w:t>
            </w:r>
          </w:p>
        </w:tc>
      </w:tr>
      <w:tr w:rsidR="00DC4B5F" w:rsidRPr="00D5745A" w:rsidTr="00B12981">
        <w:trPr>
          <w:cantSplit/>
          <w:trHeight w:val="605"/>
        </w:trPr>
        <w:tc>
          <w:tcPr>
            <w:tcW w:w="567" w:type="dxa"/>
          </w:tcPr>
          <w:p w:rsidR="00DC4B5F" w:rsidRPr="00D5745A" w:rsidRDefault="00DC4B5F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4B5F" w:rsidRPr="00DC4B5F" w:rsidRDefault="00270AA3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Руде</w:t>
            </w:r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нко </w:t>
            </w:r>
            <w:r w:rsidR="00DC4B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Васи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 xml:space="preserve">лий 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влович</w:t>
            </w:r>
          </w:p>
          <w:p w:rsidR="00DC4B5F" w:rsidRPr="00D5745A" w:rsidRDefault="00DC4B5F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C4B5F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C4B5F" w:rsidRPr="00D5745A" w:rsidRDefault="008959F0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</w:t>
            </w:r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>нинского</w:t>
            </w:r>
            <w:proofErr w:type="spellEnd"/>
            <w:r w:rsidR="00DC4B5F" w:rsidRPr="00DC4B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C4B5F" w:rsidRPr="00D5745A" w:rsidTr="00B12981">
        <w:trPr>
          <w:cantSplit/>
          <w:trHeight w:val="605"/>
        </w:trPr>
        <w:tc>
          <w:tcPr>
            <w:tcW w:w="567" w:type="dxa"/>
          </w:tcPr>
          <w:p w:rsidR="00DC4B5F" w:rsidRPr="00D5745A" w:rsidRDefault="00DC4B5F" w:rsidP="00D5745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C4B5F" w:rsidRPr="00D5745A" w:rsidRDefault="00270AA3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Плетнё</w:t>
            </w:r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="00DC4B5F" w:rsidRPr="00DC4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Леонид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Евги</w:t>
            </w:r>
            <w:r w:rsidR="00DC4B5F">
              <w:rPr>
                <w:rFonts w:ascii="Times New Roman" w:hAnsi="Times New Roman" w:cs="Times New Roman"/>
                <w:sz w:val="28"/>
                <w:szCs w:val="28"/>
              </w:rPr>
              <w:t>ньевич</w:t>
            </w:r>
            <w:proofErr w:type="spellEnd"/>
          </w:p>
          <w:p w:rsidR="00DC4B5F" w:rsidRPr="00D5745A" w:rsidRDefault="00DC4B5F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C4B5F" w:rsidRPr="00D5745A" w:rsidRDefault="00DC4B5F" w:rsidP="00D57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45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86" w:type="dxa"/>
          </w:tcPr>
          <w:p w:rsidR="00DC4B5F" w:rsidRPr="00D5745A" w:rsidRDefault="00DC4B5F" w:rsidP="00DC4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Курга</w:t>
            </w:r>
            <w:r w:rsidRPr="00DC4B5F">
              <w:rPr>
                <w:rFonts w:ascii="Times New Roman" w:hAnsi="Times New Roman" w:cs="Times New Roman"/>
                <w:sz w:val="28"/>
                <w:szCs w:val="28"/>
              </w:rPr>
              <w:t>нин</w:t>
            </w:r>
            <w:r w:rsidR="008959F0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8959F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8959F0">
              <w:rPr>
                <w:rFonts w:ascii="Times New Roman" w:hAnsi="Times New Roman" w:cs="Times New Roman"/>
                <w:sz w:val="28"/>
                <w:szCs w:val="28"/>
              </w:rPr>
              <w:t>Курга</w:t>
            </w:r>
            <w:r w:rsidRPr="00DC4B5F">
              <w:rPr>
                <w:rFonts w:ascii="Times New Roman" w:hAnsi="Times New Roman" w:cs="Times New Roman"/>
                <w:sz w:val="28"/>
                <w:szCs w:val="28"/>
              </w:rPr>
              <w:t>нинского</w:t>
            </w:r>
            <w:proofErr w:type="spellEnd"/>
            <w:r w:rsidRPr="00DC4B5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C31A7" w:rsidRPr="00D5745A" w:rsidRDefault="008959F0">
      <w:pPr>
        <w:rPr>
          <w:rFonts w:ascii="Times New Roman" w:hAnsi="Times New Roman" w:cs="Times New Roman"/>
          <w:sz w:val="28"/>
          <w:szCs w:val="28"/>
        </w:rPr>
      </w:pPr>
    </w:p>
    <w:sectPr w:rsidR="00FC31A7" w:rsidRPr="00D5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9"/>
    <w:multiLevelType w:val="hybridMultilevel"/>
    <w:tmpl w:val="D098E8B6"/>
    <w:lvl w:ilvl="0" w:tplc="F716B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AB"/>
    <w:rsid w:val="00270AA3"/>
    <w:rsid w:val="00587326"/>
    <w:rsid w:val="008959F0"/>
    <w:rsid w:val="009F712E"/>
    <w:rsid w:val="00C44EB2"/>
    <w:rsid w:val="00D5745A"/>
    <w:rsid w:val="00DC4B5F"/>
    <w:rsid w:val="00FD03F5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5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D574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5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D574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Поголова Диана Александровна</dc:creator>
  <cp:keywords/>
  <dc:description/>
  <cp:lastModifiedBy>user</cp:lastModifiedBy>
  <cp:revision>5</cp:revision>
  <dcterms:created xsi:type="dcterms:W3CDTF">2022-04-27T09:12:00Z</dcterms:created>
  <dcterms:modified xsi:type="dcterms:W3CDTF">2022-04-29T12:28:00Z</dcterms:modified>
</cp:coreProperties>
</file>